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00131" w14:textId="472AB86A" w:rsidR="00000024" w:rsidRDefault="00000024" w:rsidP="00000024">
      <w:r>
        <w:rPr>
          <w:rFonts w:hint="eastAsia"/>
        </w:rPr>
        <w:t>様式第</w:t>
      </w:r>
      <w:r w:rsidR="00B22C72">
        <w:rPr>
          <w:rFonts w:hint="eastAsia"/>
        </w:rPr>
        <w:t>4</w:t>
      </w:r>
      <w:r>
        <w:rPr>
          <w:rFonts w:hint="eastAsia"/>
        </w:rPr>
        <w:t>号（第</w:t>
      </w:r>
      <w:r w:rsidR="00B22C72">
        <w:rPr>
          <w:rFonts w:hint="eastAsia"/>
        </w:rPr>
        <w:t>9</w:t>
      </w:r>
      <w:r>
        <w:rPr>
          <w:rFonts w:hint="eastAsia"/>
        </w:rPr>
        <w:t>条関係）</w:t>
      </w:r>
    </w:p>
    <w:p w14:paraId="605A8486" w14:textId="07FAF6D9" w:rsidR="00000024" w:rsidRDefault="00000024" w:rsidP="00000024">
      <w:pPr>
        <w:wordWrap w:val="0"/>
        <w:jc w:val="right"/>
      </w:pPr>
      <w:r>
        <w:rPr>
          <w:rFonts w:hint="eastAsia"/>
        </w:rPr>
        <w:t xml:space="preserve">年　</w:t>
      </w:r>
      <w:r w:rsidR="00056116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056116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0B9AECB6" w14:textId="2989EFFE" w:rsidR="00000024" w:rsidRDefault="006226C8" w:rsidP="00C12F12">
      <w:pPr>
        <w:ind w:firstLineChars="300" w:firstLine="688"/>
      </w:pPr>
      <w:r>
        <w:rPr>
          <w:rFonts w:hint="eastAsia"/>
        </w:rPr>
        <w:t>富士河口湖町長　殿</w:t>
      </w:r>
    </w:p>
    <w:p w14:paraId="5177C866" w14:textId="1DAEAACB" w:rsidR="00000024" w:rsidRDefault="00000024" w:rsidP="00000024">
      <w:pPr>
        <w:snapToGrid w:val="0"/>
        <w:ind w:leftChars="2200" w:left="5048"/>
      </w:pPr>
      <w:r>
        <w:rPr>
          <w:rFonts w:hint="eastAsia"/>
        </w:rPr>
        <w:t>住　　　　所</w:t>
      </w:r>
      <w:r w:rsidR="000F4ED2">
        <w:rPr>
          <w:rFonts w:hint="eastAsia"/>
        </w:rPr>
        <w:t xml:space="preserve">　</w:t>
      </w:r>
    </w:p>
    <w:p w14:paraId="7B4FD96D" w14:textId="2A7F0EB4" w:rsidR="00000024" w:rsidRDefault="00000024" w:rsidP="00000024">
      <w:pPr>
        <w:snapToGrid w:val="0"/>
        <w:ind w:leftChars="2200" w:left="5048"/>
      </w:pPr>
      <w:r w:rsidRPr="009A5B78">
        <w:rPr>
          <w:rFonts w:hint="eastAsia"/>
          <w:spacing w:val="30"/>
          <w:kern w:val="0"/>
          <w:fitText w:val="1374" w:id="-1036294400"/>
        </w:rPr>
        <w:t>（所在地</w:t>
      </w:r>
      <w:r w:rsidRPr="009A5B78">
        <w:rPr>
          <w:rFonts w:hint="eastAsia"/>
          <w:spacing w:val="-37"/>
          <w:kern w:val="0"/>
          <w:fitText w:val="1374" w:id="-1036294400"/>
        </w:rPr>
        <w:t>）</w:t>
      </w:r>
      <w:r w:rsidR="000F4ED2">
        <w:rPr>
          <w:rFonts w:hint="eastAsia"/>
          <w:kern w:val="0"/>
        </w:rPr>
        <w:t xml:space="preserve">　</w:t>
      </w:r>
    </w:p>
    <w:p w14:paraId="41552BC6" w14:textId="55CC6B55" w:rsidR="00000024" w:rsidRDefault="00B22C72" w:rsidP="00B22C72">
      <w:pPr>
        <w:snapToGrid w:val="0"/>
        <w:ind w:firstLineChars="1400" w:firstLine="3213"/>
      </w:pPr>
      <w:r>
        <w:rPr>
          <w:rFonts w:hint="eastAsia"/>
        </w:rPr>
        <w:t>補助対象事業者</w:t>
      </w:r>
      <w:r w:rsidR="006226C8">
        <w:rPr>
          <w:rFonts w:hint="eastAsia"/>
        </w:rPr>
        <w:t xml:space="preserve">　</w:t>
      </w:r>
      <w:r w:rsidR="00000024">
        <w:rPr>
          <w:rFonts w:hint="eastAsia"/>
        </w:rPr>
        <w:t>氏　　　　名</w:t>
      </w:r>
      <w:r w:rsidR="000F4ED2">
        <w:rPr>
          <w:rFonts w:hint="eastAsia"/>
        </w:rPr>
        <w:t xml:space="preserve">　</w:t>
      </w:r>
    </w:p>
    <w:p w14:paraId="7B7D2A76" w14:textId="6CC2A3BB" w:rsidR="00000024" w:rsidRDefault="00000024" w:rsidP="006226C8">
      <w:pPr>
        <w:snapToGrid w:val="0"/>
        <w:ind w:leftChars="1800" w:left="4131" w:firstLineChars="800" w:firstLine="906"/>
      </w:pPr>
      <w:r w:rsidRPr="009A5B78">
        <w:rPr>
          <w:rFonts w:hint="eastAsia"/>
          <w:w w:val="52"/>
          <w:kern w:val="0"/>
          <w:fitText w:val="1374" w:id="-1036294399"/>
        </w:rPr>
        <w:t>（名称及び代表者氏名</w:t>
      </w:r>
      <w:r w:rsidRPr="009A5B78">
        <w:rPr>
          <w:rFonts w:hint="eastAsia"/>
          <w:spacing w:val="6"/>
          <w:w w:val="52"/>
          <w:kern w:val="0"/>
          <w:fitText w:val="1374" w:id="-1036294399"/>
        </w:rPr>
        <w:t>）</w:t>
      </w:r>
      <w:r w:rsidR="000F4ED2">
        <w:rPr>
          <w:rFonts w:hint="eastAsia"/>
          <w:kern w:val="0"/>
        </w:rPr>
        <w:t xml:space="preserve">　</w:t>
      </w:r>
    </w:p>
    <w:p w14:paraId="3C105662" w14:textId="603B2BE6" w:rsidR="00226D58" w:rsidRDefault="00000024" w:rsidP="00000024">
      <w:pPr>
        <w:snapToGrid w:val="0"/>
        <w:ind w:leftChars="2200" w:left="5048"/>
      </w:pPr>
      <w:r w:rsidRPr="009A5B78">
        <w:rPr>
          <w:rFonts w:hint="eastAsia"/>
          <w:spacing w:val="150"/>
          <w:kern w:val="0"/>
          <w:fitText w:val="1374" w:id="-383587072"/>
        </w:rPr>
        <w:t>連絡</w:t>
      </w:r>
      <w:r w:rsidRPr="009A5B78">
        <w:rPr>
          <w:rFonts w:hint="eastAsia"/>
          <w:spacing w:val="22"/>
          <w:kern w:val="0"/>
          <w:fitText w:val="1374" w:id="-383587072"/>
        </w:rPr>
        <w:t>先</w:t>
      </w:r>
      <w:r w:rsidR="000F4ED2">
        <w:rPr>
          <w:rFonts w:hint="eastAsia"/>
          <w:kern w:val="0"/>
        </w:rPr>
        <w:t xml:space="preserve">　</w:t>
      </w:r>
    </w:p>
    <w:p w14:paraId="12B75A5C" w14:textId="77777777" w:rsidR="00000024" w:rsidRDefault="00000024" w:rsidP="00000024"/>
    <w:p w14:paraId="1F1228AE" w14:textId="293CF21A" w:rsidR="00000024" w:rsidRDefault="00B22C72" w:rsidP="00000024">
      <w:pPr>
        <w:jc w:val="center"/>
      </w:pPr>
      <w:r w:rsidRPr="00B22C72">
        <w:rPr>
          <w:rFonts w:hint="eastAsia"/>
        </w:rPr>
        <w:t>富士河口湖町宿泊税システム整備</w:t>
      </w:r>
      <w:r w:rsidR="00B177C5">
        <w:rPr>
          <w:rFonts w:hint="eastAsia"/>
        </w:rPr>
        <w:t>費</w:t>
      </w:r>
      <w:r w:rsidR="00AB61A5">
        <w:rPr>
          <w:rFonts w:hint="eastAsia"/>
        </w:rPr>
        <w:t>等</w:t>
      </w:r>
      <w:r w:rsidR="00B177C5">
        <w:rPr>
          <w:rFonts w:hint="eastAsia"/>
        </w:rPr>
        <w:t>補助金</w:t>
      </w:r>
      <w:r w:rsidR="00BC7591">
        <w:rPr>
          <w:rFonts w:hint="eastAsia"/>
        </w:rPr>
        <w:t>事業</w:t>
      </w:r>
      <w:r w:rsidRPr="00B22C72">
        <w:rPr>
          <w:rFonts w:hint="eastAsia"/>
        </w:rPr>
        <w:t>変更・中止・廃止承認申請書</w:t>
      </w:r>
    </w:p>
    <w:p w14:paraId="16AF69F7" w14:textId="77777777" w:rsidR="00000024" w:rsidRPr="006226C8" w:rsidRDefault="00000024" w:rsidP="00000024"/>
    <w:p w14:paraId="5376A6DB" w14:textId="263F99EE" w:rsidR="001655FF" w:rsidRDefault="00056116" w:rsidP="00CA43C3">
      <w:pPr>
        <w:ind w:leftChars="100" w:left="229" w:firstLineChars="300" w:firstLine="688"/>
      </w:pPr>
      <w:bookmarkStart w:id="0" w:name="_Hlk210211534"/>
      <w:r>
        <w:rPr>
          <w:rFonts w:hint="eastAsia"/>
          <w:color w:val="FF0000"/>
        </w:rPr>
        <w:t xml:space="preserve">　</w:t>
      </w:r>
      <w:r w:rsidR="00FC4F66">
        <w:rPr>
          <w:rFonts w:hint="eastAsia"/>
        </w:rPr>
        <w:t>年</w:t>
      </w:r>
      <w:r>
        <w:rPr>
          <w:rFonts w:hint="eastAsia"/>
        </w:rPr>
        <w:t xml:space="preserve">　</w:t>
      </w:r>
      <w:r w:rsidR="00FC4F66">
        <w:rPr>
          <w:rFonts w:hint="eastAsia"/>
        </w:rPr>
        <w:t>月</w:t>
      </w:r>
      <w:r>
        <w:rPr>
          <w:rFonts w:hint="eastAsia"/>
        </w:rPr>
        <w:t xml:space="preserve">　</w:t>
      </w:r>
      <w:r w:rsidR="00FC4F66">
        <w:rPr>
          <w:rFonts w:hint="eastAsia"/>
        </w:rPr>
        <w:t>日付</w:t>
      </w:r>
      <w:r w:rsidR="00FF253F">
        <w:rPr>
          <w:rFonts w:hint="eastAsia"/>
        </w:rPr>
        <w:t>富士河口湖町指令</w:t>
      </w:r>
      <w:r w:rsidR="00FF6D4F">
        <w:rPr>
          <w:rFonts w:hint="eastAsia"/>
        </w:rPr>
        <w:t>第</w:t>
      </w:r>
      <w:r w:rsidR="00FF253F">
        <w:rPr>
          <w:rFonts w:hint="eastAsia"/>
        </w:rPr>
        <w:t xml:space="preserve">　</w:t>
      </w:r>
      <w:r w:rsidR="00CA43C3">
        <w:rPr>
          <w:rFonts w:hint="eastAsia"/>
        </w:rPr>
        <w:t xml:space="preserve">　</w:t>
      </w:r>
      <w:r w:rsidR="00FF6D4F">
        <w:rPr>
          <w:rFonts w:hint="eastAsia"/>
        </w:rPr>
        <w:t xml:space="preserve">　号</w:t>
      </w:r>
      <w:r w:rsidR="00FC4F66">
        <w:rPr>
          <w:rFonts w:hint="eastAsia"/>
        </w:rPr>
        <w:t>で交付決定のあった</w:t>
      </w:r>
      <w:r w:rsidR="006226C8">
        <w:rPr>
          <w:rFonts w:hint="eastAsia"/>
        </w:rPr>
        <w:t>富士河口湖町宿泊税システム整備費</w:t>
      </w:r>
      <w:r w:rsidR="00AB61A5">
        <w:rPr>
          <w:rFonts w:hint="eastAsia"/>
        </w:rPr>
        <w:t>等</w:t>
      </w:r>
      <w:r w:rsidR="006226C8">
        <w:rPr>
          <w:rFonts w:hint="eastAsia"/>
        </w:rPr>
        <w:t>補助金</w:t>
      </w:r>
      <w:bookmarkEnd w:id="0"/>
      <w:r w:rsidR="00BC7591">
        <w:rPr>
          <w:rFonts w:hint="eastAsia"/>
        </w:rPr>
        <w:t>に係る補助事業</w:t>
      </w:r>
      <w:r w:rsidR="00FC4F66">
        <w:rPr>
          <w:rFonts w:hint="eastAsia"/>
        </w:rPr>
        <w:t>について、</w:t>
      </w:r>
      <w:r w:rsidR="00DA75E4" w:rsidRPr="00DA75E4">
        <w:rPr>
          <w:rFonts w:hint="eastAsia"/>
        </w:rPr>
        <w:t>富士河口湖町宿泊税システム整備費</w:t>
      </w:r>
      <w:r w:rsidR="00AB61A5">
        <w:rPr>
          <w:rFonts w:hint="eastAsia"/>
        </w:rPr>
        <w:t>等</w:t>
      </w:r>
      <w:r w:rsidR="00DA75E4" w:rsidRPr="00DA75E4">
        <w:rPr>
          <w:rFonts w:hint="eastAsia"/>
        </w:rPr>
        <w:t>補助金</w:t>
      </w:r>
      <w:r w:rsidR="00DA75E4">
        <w:rPr>
          <w:rFonts w:hint="eastAsia"/>
        </w:rPr>
        <w:t>交付要綱第9条の規定により、下記のとおり承認を申請します</w:t>
      </w:r>
      <w:r w:rsidR="00000024">
        <w:rPr>
          <w:rFonts w:hint="eastAsia"/>
        </w:rPr>
        <w:t>。</w:t>
      </w:r>
    </w:p>
    <w:p w14:paraId="38782FE3" w14:textId="4D933E50" w:rsidR="00000024" w:rsidRDefault="00000024" w:rsidP="00824DE1"/>
    <w:p w14:paraId="75D1EFA7" w14:textId="79E64E1F" w:rsidR="00DA75E4" w:rsidRDefault="00824DE1" w:rsidP="00DA75E4">
      <w:pPr>
        <w:ind w:firstLineChars="200" w:firstLine="459"/>
      </w:pPr>
      <w:r>
        <w:rPr>
          <w:rFonts w:hint="eastAsia"/>
        </w:rPr>
        <w:t>１</w:t>
      </w:r>
      <w:r w:rsidR="00000024">
        <w:rPr>
          <w:rFonts w:hint="eastAsia"/>
        </w:rPr>
        <w:t xml:space="preserve">　</w:t>
      </w:r>
      <w:r w:rsidR="00DA75E4">
        <w:rPr>
          <w:rFonts w:hint="eastAsia"/>
        </w:rPr>
        <w:t>申請内容</w:t>
      </w:r>
      <w:r w:rsidR="00377D78">
        <w:rPr>
          <w:rFonts w:hint="eastAsia"/>
        </w:rPr>
        <w:t>（いずれかに〇）</w:t>
      </w:r>
    </w:p>
    <w:p w14:paraId="21024340" w14:textId="4B5164B7" w:rsidR="00FC5E7E" w:rsidRDefault="00FF6D4F" w:rsidP="00377D78">
      <w:pPr>
        <w:ind w:firstLineChars="200" w:firstLine="459"/>
      </w:pPr>
      <w:r>
        <w:rPr>
          <w:rFonts w:hint="eastAsia"/>
        </w:rPr>
        <w:t xml:space="preserve">　　補助事業の</w:t>
      </w:r>
      <w:r w:rsidR="00377D78">
        <w:rPr>
          <w:rFonts w:hint="eastAsia"/>
        </w:rPr>
        <w:t xml:space="preserve">　</w:t>
      </w:r>
      <w:r>
        <w:rPr>
          <w:rFonts w:hint="eastAsia"/>
        </w:rPr>
        <w:t>変更</w:t>
      </w:r>
      <w:r w:rsidR="00377D78">
        <w:rPr>
          <w:rFonts w:hint="eastAsia"/>
        </w:rPr>
        <w:t xml:space="preserve">　</w:t>
      </w:r>
      <w:r>
        <w:rPr>
          <w:rFonts w:hint="eastAsia"/>
        </w:rPr>
        <w:t>・</w:t>
      </w:r>
      <w:r w:rsidR="00377D78">
        <w:rPr>
          <w:rFonts w:hint="eastAsia"/>
        </w:rPr>
        <w:t xml:space="preserve">　</w:t>
      </w:r>
      <w:r>
        <w:rPr>
          <w:rFonts w:hint="eastAsia"/>
        </w:rPr>
        <w:t>中止</w:t>
      </w:r>
      <w:r w:rsidR="00377D78">
        <w:rPr>
          <w:rFonts w:hint="eastAsia"/>
        </w:rPr>
        <w:t xml:space="preserve">　</w:t>
      </w:r>
      <w:r>
        <w:rPr>
          <w:rFonts w:hint="eastAsia"/>
        </w:rPr>
        <w:t>・</w:t>
      </w:r>
      <w:r w:rsidR="00377D78">
        <w:rPr>
          <w:rFonts w:hint="eastAsia"/>
        </w:rPr>
        <w:t xml:space="preserve">　</w:t>
      </w:r>
      <w:r>
        <w:rPr>
          <w:rFonts w:hint="eastAsia"/>
        </w:rPr>
        <w:t>廃止</w:t>
      </w:r>
    </w:p>
    <w:p w14:paraId="565596B8" w14:textId="4D10127E" w:rsidR="00377D78" w:rsidRPr="00824DE1" w:rsidRDefault="00377D78" w:rsidP="00377D78">
      <w:pPr>
        <w:ind w:firstLineChars="200" w:firstLine="459"/>
      </w:pPr>
      <w:r>
        <w:rPr>
          <w:rFonts w:hint="eastAsia"/>
        </w:rPr>
        <w:t xml:space="preserve">　　</w:t>
      </w:r>
    </w:p>
    <w:p w14:paraId="11E3D1DB" w14:textId="0748F15D" w:rsidR="00000024" w:rsidRDefault="00FC5E7E" w:rsidP="00000024">
      <w:pPr>
        <w:ind w:firstLineChars="200" w:firstLine="459"/>
      </w:pPr>
      <w:r>
        <w:rPr>
          <w:rFonts w:hint="eastAsia"/>
        </w:rPr>
        <w:t xml:space="preserve">２　</w:t>
      </w:r>
      <w:r w:rsidR="00FF6D4F">
        <w:rPr>
          <w:rFonts w:hint="eastAsia"/>
        </w:rPr>
        <w:t>変更・中止・廃止の内容</w:t>
      </w:r>
    </w:p>
    <w:p w14:paraId="7F31D73E" w14:textId="77BAB7EA" w:rsidR="00000024" w:rsidRDefault="00377D78" w:rsidP="004C4FC9">
      <w:pPr>
        <w:ind w:firstLineChars="200" w:firstLine="459"/>
      </w:pPr>
      <w:r>
        <w:rPr>
          <w:rFonts w:hint="eastAsia"/>
        </w:rPr>
        <w:t xml:space="preserve">　　</w:t>
      </w:r>
    </w:p>
    <w:p w14:paraId="04055AD9" w14:textId="79F916D2" w:rsidR="00377D78" w:rsidRDefault="00377D78" w:rsidP="004C4FC9">
      <w:pPr>
        <w:ind w:firstLineChars="200" w:firstLine="459"/>
      </w:pPr>
      <w:r>
        <w:rPr>
          <w:rFonts w:hint="eastAsia"/>
        </w:rPr>
        <w:t xml:space="preserve">　　</w:t>
      </w:r>
    </w:p>
    <w:p w14:paraId="401A6553" w14:textId="6F5D7DAA" w:rsidR="001C0D8B" w:rsidRDefault="00FC5E7E" w:rsidP="00FF6D4F">
      <w:pPr>
        <w:ind w:firstLineChars="200" w:firstLine="459"/>
      </w:pPr>
      <w:r>
        <w:rPr>
          <w:rFonts w:hint="eastAsia"/>
        </w:rPr>
        <w:t>３</w:t>
      </w:r>
      <w:r w:rsidR="00000024">
        <w:rPr>
          <w:rFonts w:hint="eastAsia"/>
        </w:rPr>
        <w:t xml:space="preserve">　</w:t>
      </w:r>
      <w:r w:rsidR="00FF6D4F">
        <w:rPr>
          <w:rFonts w:hint="eastAsia"/>
        </w:rPr>
        <w:t>変更・中止・廃止の理由</w:t>
      </w:r>
    </w:p>
    <w:p w14:paraId="4AB742F3" w14:textId="5A613740" w:rsidR="000F4ED2" w:rsidRPr="007D76C8" w:rsidRDefault="00377D78" w:rsidP="00056116">
      <w:pPr>
        <w:rPr>
          <w:color w:val="FF0000"/>
        </w:rPr>
      </w:pPr>
      <w:r>
        <w:rPr>
          <w:rFonts w:hint="eastAsia"/>
        </w:rPr>
        <w:t xml:space="preserve">　　　　</w:t>
      </w:r>
    </w:p>
    <w:p w14:paraId="715F172C" w14:textId="29A7FD59" w:rsidR="00377D78" w:rsidRDefault="00377D78" w:rsidP="00377D78">
      <w:r>
        <w:rPr>
          <w:rFonts w:hint="eastAsia"/>
        </w:rPr>
        <w:t xml:space="preserve">　　　　</w:t>
      </w:r>
    </w:p>
    <w:p w14:paraId="3FDB0642" w14:textId="6B2338B7" w:rsidR="00377D78" w:rsidRDefault="00377D78" w:rsidP="00377D78">
      <w:pPr>
        <w:ind w:firstLineChars="200" w:firstLine="459"/>
      </w:pPr>
      <w:r>
        <w:rPr>
          <w:rFonts w:hint="eastAsia"/>
        </w:rPr>
        <w:t>４　中止・廃止年月日</w:t>
      </w:r>
    </w:p>
    <w:p w14:paraId="4BA17573" w14:textId="187F7C41" w:rsidR="00377D78" w:rsidRDefault="00377D78" w:rsidP="00FF6D4F">
      <w:pPr>
        <w:ind w:firstLineChars="200" w:firstLine="459"/>
      </w:pPr>
      <w:r>
        <w:rPr>
          <w:rFonts w:hint="eastAsia"/>
        </w:rPr>
        <w:t xml:space="preserve">　　令和　　年　　月　　日</w:t>
      </w:r>
      <w:r w:rsidR="00C20D6E">
        <w:rPr>
          <w:rFonts w:hint="eastAsia"/>
        </w:rPr>
        <w:t>（中止の場合：令和　　年　　月　　日再開予定）</w:t>
      </w:r>
    </w:p>
    <w:p w14:paraId="7B4F7331" w14:textId="3203218D" w:rsidR="000E273D" w:rsidRPr="00C20D6E" w:rsidRDefault="00C20D6E" w:rsidP="000E273D">
      <w:pPr>
        <w:ind w:firstLineChars="200" w:firstLine="459"/>
      </w:pPr>
      <w:r>
        <w:rPr>
          <w:rFonts w:hint="eastAsia"/>
        </w:rPr>
        <w:t xml:space="preserve">　　</w:t>
      </w:r>
    </w:p>
    <w:p w14:paraId="3D8301CF" w14:textId="2587AB21" w:rsidR="00377D78" w:rsidRDefault="00377D78" w:rsidP="00377D78">
      <w:pPr>
        <w:pStyle w:val="af"/>
        <w:numPr>
          <w:ilvl w:val="0"/>
          <w:numId w:val="4"/>
        </w:numPr>
        <w:ind w:leftChars="0"/>
      </w:pPr>
      <w:r>
        <w:rPr>
          <w:rFonts w:hint="eastAsia"/>
        </w:rPr>
        <w:t>変更の場合においては、事業計画書（</w:t>
      </w:r>
      <w:r w:rsidR="003A0219">
        <w:rPr>
          <w:rFonts w:hint="eastAsia"/>
        </w:rPr>
        <w:t>変更内容が分かるもの</w:t>
      </w:r>
      <w:r>
        <w:rPr>
          <w:rFonts w:hint="eastAsia"/>
        </w:rPr>
        <w:t>）、見積書の写しを添付すること。</w:t>
      </w:r>
    </w:p>
    <w:sectPr w:rsidR="00377D78" w:rsidSect="00CC6150">
      <w:pgSz w:w="11906" w:h="16838" w:code="9"/>
      <w:pgMar w:top="1134" w:right="1134" w:bottom="1134" w:left="1134" w:header="851" w:footer="567" w:gutter="0"/>
      <w:cols w:space="425"/>
      <w:docGrid w:type="linesAndChars" w:linePitch="485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F0321" w14:textId="77777777" w:rsidR="00891B2D" w:rsidRDefault="00891B2D" w:rsidP="00F36491">
      <w:r>
        <w:separator/>
      </w:r>
    </w:p>
  </w:endnote>
  <w:endnote w:type="continuationSeparator" w:id="0">
    <w:p w14:paraId="7DA11FB0" w14:textId="77777777" w:rsidR="00891B2D" w:rsidRDefault="00891B2D" w:rsidP="00F36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DE4D3" w14:textId="77777777" w:rsidR="00891B2D" w:rsidRDefault="00891B2D" w:rsidP="00F36491">
      <w:r>
        <w:separator/>
      </w:r>
    </w:p>
  </w:footnote>
  <w:footnote w:type="continuationSeparator" w:id="0">
    <w:p w14:paraId="673B6846" w14:textId="77777777" w:rsidR="00891B2D" w:rsidRDefault="00891B2D" w:rsidP="00F36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75E2E"/>
    <w:multiLevelType w:val="hybridMultilevel"/>
    <w:tmpl w:val="830E4494"/>
    <w:lvl w:ilvl="0" w:tplc="AEBE1C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DE875EE"/>
    <w:multiLevelType w:val="hybridMultilevel"/>
    <w:tmpl w:val="B4CA5662"/>
    <w:lvl w:ilvl="0" w:tplc="6824B06C">
      <w:start w:val="1"/>
      <w:numFmt w:val="bullet"/>
      <w:lvlText w:val="※"/>
      <w:lvlJc w:val="left"/>
      <w:pPr>
        <w:ind w:left="81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9" w:hanging="420"/>
      </w:pPr>
      <w:rPr>
        <w:rFonts w:ascii="Wingdings" w:hAnsi="Wingdings" w:hint="default"/>
      </w:rPr>
    </w:lvl>
  </w:abstractNum>
  <w:abstractNum w:abstractNumId="2" w15:restartNumberingAfterBreak="0">
    <w:nsid w:val="5AE259CB"/>
    <w:multiLevelType w:val="hybridMultilevel"/>
    <w:tmpl w:val="72DE0FD6"/>
    <w:lvl w:ilvl="0" w:tplc="45426210">
      <w:start w:val="5"/>
      <w:numFmt w:val="bullet"/>
      <w:lvlText w:val="□"/>
      <w:lvlJc w:val="left"/>
      <w:pPr>
        <w:ind w:left="127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8" w:hanging="420"/>
      </w:pPr>
      <w:rPr>
        <w:rFonts w:ascii="Wingdings" w:hAnsi="Wingdings" w:hint="default"/>
      </w:rPr>
    </w:lvl>
  </w:abstractNum>
  <w:abstractNum w:abstractNumId="3" w15:restartNumberingAfterBreak="0">
    <w:nsid w:val="7C785A17"/>
    <w:multiLevelType w:val="hybridMultilevel"/>
    <w:tmpl w:val="A3D839E4"/>
    <w:lvl w:ilvl="0" w:tplc="F19688DA">
      <w:start w:val="1"/>
      <w:numFmt w:val="bullet"/>
      <w:lvlText w:val="□"/>
      <w:lvlJc w:val="left"/>
      <w:pPr>
        <w:ind w:left="128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04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21"/>
  <w:drawingGridVerticalSpacing w:val="166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CAC"/>
    <w:rsid w:val="00000024"/>
    <w:rsid w:val="00056116"/>
    <w:rsid w:val="000B43DD"/>
    <w:rsid w:val="000B7A28"/>
    <w:rsid w:val="000D6F75"/>
    <w:rsid w:val="000E273D"/>
    <w:rsid w:val="000F4ED2"/>
    <w:rsid w:val="000F5544"/>
    <w:rsid w:val="001655FF"/>
    <w:rsid w:val="00180E0F"/>
    <w:rsid w:val="00184B27"/>
    <w:rsid w:val="0019152B"/>
    <w:rsid w:val="001920EA"/>
    <w:rsid w:val="001A2DAE"/>
    <w:rsid w:val="001C0D8B"/>
    <w:rsid w:val="002170FF"/>
    <w:rsid w:val="00226D58"/>
    <w:rsid w:val="00276726"/>
    <w:rsid w:val="00282AA0"/>
    <w:rsid w:val="002A3AD9"/>
    <w:rsid w:val="002E270B"/>
    <w:rsid w:val="002E4CB1"/>
    <w:rsid w:val="002F74C8"/>
    <w:rsid w:val="003122B4"/>
    <w:rsid w:val="0033615D"/>
    <w:rsid w:val="003526B5"/>
    <w:rsid w:val="00357606"/>
    <w:rsid w:val="00377D78"/>
    <w:rsid w:val="003A0219"/>
    <w:rsid w:val="003C6716"/>
    <w:rsid w:val="003F196E"/>
    <w:rsid w:val="00417329"/>
    <w:rsid w:val="00445396"/>
    <w:rsid w:val="004528E1"/>
    <w:rsid w:val="00467C73"/>
    <w:rsid w:val="00496053"/>
    <w:rsid w:val="004A72D2"/>
    <w:rsid w:val="004A7F68"/>
    <w:rsid w:val="004C4FC9"/>
    <w:rsid w:val="00513302"/>
    <w:rsid w:val="00513428"/>
    <w:rsid w:val="00555900"/>
    <w:rsid w:val="005621E5"/>
    <w:rsid w:val="00563CAC"/>
    <w:rsid w:val="005A644E"/>
    <w:rsid w:val="005E5EA5"/>
    <w:rsid w:val="006226C8"/>
    <w:rsid w:val="00624EAB"/>
    <w:rsid w:val="0063322C"/>
    <w:rsid w:val="00697647"/>
    <w:rsid w:val="006D0C49"/>
    <w:rsid w:val="00712162"/>
    <w:rsid w:val="007613C1"/>
    <w:rsid w:val="007865E5"/>
    <w:rsid w:val="007B0183"/>
    <w:rsid w:val="007C4936"/>
    <w:rsid w:val="007D76C8"/>
    <w:rsid w:val="00824DE1"/>
    <w:rsid w:val="00835438"/>
    <w:rsid w:val="00851160"/>
    <w:rsid w:val="008659C4"/>
    <w:rsid w:val="00865FDC"/>
    <w:rsid w:val="00880400"/>
    <w:rsid w:val="00891B2D"/>
    <w:rsid w:val="008E6C00"/>
    <w:rsid w:val="00914184"/>
    <w:rsid w:val="00914AD7"/>
    <w:rsid w:val="0092133C"/>
    <w:rsid w:val="00922F74"/>
    <w:rsid w:val="00931703"/>
    <w:rsid w:val="00935EC4"/>
    <w:rsid w:val="00952DC7"/>
    <w:rsid w:val="009572DA"/>
    <w:rsid w:val="00971C87"/>
    <w:rsid w:val="00974C28"/>
    <w:rsid w:val="00974E3F"/>
    <w:rsid w:val="00977E96"/>
    <w:rsid w:val="009A5B78"/>
    <w:rsid w:val="009B5C75"/>
    <w:rsid w:val="009F0726"/>
    <w:rsid w:val="009F1E64"/>
    <w:rsid w:val="00A00316"/>
    <w:rsid w:val="00A51803"/>
    <w:rsid w:val="00A86ACD"/>
    <w:rsid w:val="00AB61A5"/>
    <w:rsid w:val="00AD58DF"/>
    <w:rsid w:val="00B139FA"/>
    <w:rsid w:val="00B177C5"/>
    <w:rsid w:val="00B22C72"/>
    <w:rsid w:val="00B26903"/>
    <w:rsid w:val="00B53118"/>
    <w:rsid w:val="00B623AB"/>
    <w:rsid w:val="00B64B04"/>
    <w:rsid w:val="00B734E3"/>
    <w:rsid w:val="00B955C9"/>
    <w:rsid w:val="00BA42CC"/>
    <w:rsid w:val="00BB3A61"/>
    <w:rsid w:val="00BC7591"/>
    <w:rsid w:val="00BD0C0C"/>
    <w:rsid w:val="00BF38E5"/>
    <w:rsid w:val="00C040D0"/>
    <w:rsid w:val="00C12F12"/>
    <w:rsid w:val="00C20D6E"/>
    <w:rsid w:val="00C23808"/>
    <w:rsid w:val="00CA43C3"/>
    <w:rsid w:val="00CA5E0F"/>
    <w:rsid w:val="00CC6150"/>
    <w:rsid w:val="00D058FF"/>
    <w:rsid w:val="00D32C05"/>
    <w:rsid w:val="00D7717D"/>
    <w:rsid w:val="00DA75E4"/>
    <w:rsid w:val="00DB0D22"/>
    <w:rsid w:val="00DC077C"/>
    <w:rsid w:val="00DE1770"/>
    <w:rsid w:val="00E243CC"/>
    <w:rsid w:val="00E358E7"/>
    <w:rsid w:val="00E41BA9"/>
    <w:rsid w:val="00E816BA"/>
    <w:rsid w:val="00EA2F2F"/>
    <w:rsid w:val="00EB13F6"/>
    <w:rsid w:val="00EC0B20"/>
    <w:rsid w:val="00F04E1A"/>
    <w:rsid w:val="00F36491"/>
    <w:rsid w:val="00F46B2F"/>
    <w:rsid w:val="00F73D7F"/>
    <w:rsid w:val="00F759EB"/>
    <w:rsid w:val="00F97576"/>
    <w:rsid w:val="00FA2962"/>
    <w:rsid w:val="00FB3D3E"/>
    <w:rsid w:val="00FC4F66"/>
    <w:rsid w:val="00FC5E7E"/>
    <w:rsid w:val="00FE17D6"/>
    <w:rsid w:val="00FF0BEA"/>
    <w:rsid w:val="00FF2221"/>
    <w:rsid w:val="00FF253F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25C3B5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CAC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64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6491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F364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6491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000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8E6C0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8E6C0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8E6C00"/>
    <w:rPr>
      <w:rFonts w:ascii="ＭＳ 明朝" w:eastAsia="ＭＳ 明朝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E6C0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8E6C00"/>
    <w:rPr>
      <w:rFonts w:ascii="ＭＳ 明朝" w:eastAsia="ＭＳ 明朝"/>
      <w:b/>
      <w:bCs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8E6C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E6C0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E41BA9"/>
    <w:pPr>
      <w:ind w:leftChars="400" w:left="840"/>
    </w:pPr>
  </w:style>
  <w:style w:type="table" w:customStyle="1" w:styleId="1">
    <w:name w:val="表 (格子)1"/>
    <w:basedOn w:val="a1"/>
    <w:next w:val="a7"/>
    <w:uiPriority w:val="39"/>
    <w:rsid w:val="00697647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4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207</Characters>
  <Application>Microsoft Office Word</Application>
  <DocSecurity>0</DocSecurity>
  <Lines>13</Lines>
  <Paragraphs>15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2026-09-16T00:30:00Z</dcterms:created>
  <dcterms:modified xsi:type="dcterms:W3CDTF">2026-09-16T00:30:00Z</dcterms:modified>
</cp:coreProperties>
</file>