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8F1FE" w14:textId="24707A2F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　</w:t>
      </w:r>
      <w:r w:rsidRPr="00A62291">
        <w:rPr>
          <w:rFonts w:ascii="ＭＳ 明朝" w:eastAsia="ＭＳ 明朝" w:hAnsi="ＭＳ 明朝"/>
          <w:sz w:val="24"/>
        </w:rPr>
        <w:t xml:space="preserve">年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 xml:space="preserve">月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日</w:t>
      </w:r>
    </w:p>
    <w:p w14:paraId="5A3845BC" w14:textId="77777777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7C8AC171" w14:textId="1361D714" w:rsidR="006047BE" w:rsidRPr="006047BE" w:rsidRDefault="006047BE" w:rsidP="00E45333">
      <w:pPr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富士河口湖町長　様</w:t>
      </w:r>
    </w:p>
    <w:p w14:paraId="501E0D5A" w14:textId="77777777" w:rsidR="006047BE" w:rsidRDefault="00E45333" w:rsidP="006047BE">
      <w:pPr>
        <w:wordWrap w:val="0"/>
        <w:ind w:right="959" w:firstLineChars="1300" w:firstLine="3120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申 請 者　　</w:t>
      </w:r>
    </w:p>
    <w:p w14:paraId="41CAC18B" w14:textId="17206060" w:rsidR="00E45333" w:rsidRPr="00A62291" w:rsidRDefault="00E45333" w:rsidP="006047BE">
      <w:pPr>
        <w:ind w:right="959" w:firstLineChars="1627" w:firstLine="3905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/>
          <w:sz w:val="24"/>
        </w:rPr>
        <w:t>住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1A6FD048" w14:textId="07EB899C" w:rsidR="00E45333" w:rsidRPr="00A62291" w:rsidRDefault="00E45333" w:rsidP="006047BE">
      <w:pPr>
        <w:wordWrap w:val="0"/>
        <w:ind w:right="1439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氏　</w:t>
      </w:r>
      <w:r w:rsidRPr="00A62291">
        <w:rPr>
          <w:rFonts w:ascii="ＭＳ 明朝" w:eastAsia="ＭＳ 明朝" w:hAnsi="ＭＳ 明朝"/>
          <w:sz w:val="24"/>
        </w:rPr>
        <w:t>名（代表者）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4E962B61" w14:textId="47F7EB07" w:rsidR="00E45333" w:rsidRPr="003D0CB0" w:rsidRDefault="00E45333" w:rsidP="006047BE">
      <w:pPr>
        <w:wordWrap w:val="0"/>
        <w:ind w:right="479" w:firstLineChars="1522" w:firstLine="3653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　電　話　番　号　　　　　　　　　</w:t>
      </w:r>
    </w:p>
    <w:p w14:paraId="62C39222" w14:textId="1E2EF97C" w:rsidR="00E45333" w:rsidRPr="003D0CB0" w:rsidRDefault="00E45333" w:rsidP="006047BE">
      <w:pPr>
        <w:wordWrap w:val="0"/>
        <w:ind w:right="479" w:firstLineChars="1615" w:firstLine="3876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メールアドレス　　　　　　　　　</w:t>
      </w:r>
    </w:p>
    <w:p w14:paraId="720AFE2E" w14:textId="77777777" w:rsidR="00E45333" w:rsidRPr="003D0CB0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2AC611A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b/>
          <w:sz w:val="24"/>
        </w:rPr>
      </w:pPr>
      <w:r w:rsidRPr="003D0CB0">
        <w:rPr>
          <w:rFonts w:ascii="ＭＳ 明朝" w:eastAsia="ＭＳ 明朝" w:hAnsi="ＭＳ 明朝" w:hint="eastAsia"/>
          <w:b/>
          <w:sz w:val="28"/>
        </w:rPr>
        <w:t>行政財産使用許可申請書</w:t>
      </w:r>
    </w:p>
    <w:p w14:paraId="0BA0706A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5055B31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下記のとおり行政財産を使用したく、関係資料を添付して申請します。</w:t>
      </w:r>
    </w:p>
    <w:p w14:paraId="5988219E" w14:textId="77777777" w:rsidR="00E45333" w:rsidRPr="003D0CB0" w:rsidRDefault="00E45333" w:rsidP="00E45333">
      <w:pPr>
        <w:rPr>
          <w:rFonts w:ascii="ＭＳ 明朝" w:eastAsia="ＭＳ 明朝" w:hAnsi="ＭＳ 明朝"/>
          <w:sz w:val="24"/>
        </w:rPr>
      </w:pPr>
    </w:p>
    <w:p w14:paraId="567E9AC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記</w:t>
      </w:r>
    </w:p>
    <w:p w14:paraId="520522E7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A18EADC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１　</w:t>
      </w:r>
      <w:r w:rsidRPr="003D0CB0">
        <w:rPr>
          <w:rFonts w:ascii="ＭＳ 明朝" w:eastAsia="ＭＳ 明朝" w:hAnsi="ＭＳ 明朝"/>
          <w:sz w:val="24"/>
        </w:rPr>
        <w:t>使用しようとする財産</w:t>
      </w:r>
    </w:p>
    <w:p w14:paraId="18F6C5D4" w14:textId="71E820A3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所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在</w:t>
      </w:r>
      <w:r w:rsidRPr="003D0CB0">
        <w:rPr>
          <w:rFonts w:ascii="ＭＳ 明朝" w:eastAsia="ＭＳ 明朝" w:hAnsi="ＭＳ 明朝" w:hint="eastAsia"/>
          <w:sz w:val="24"/>
        </w:rPr>
        <w:t>（名称）</w:t>
      </w:r>
    </w:p>
    <w:p w14:paraId="4E100991" w14:textId="77777777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区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分</w:t>
      </w:r>
      <w:bookmarkStart w:id="0" w:name="_GoBack"/>
      <w:bookmarkEnd w:id="0"/>
    </w:p>
    <w:p w14:paraId="584BD851" w14:textId="77777777" w:rsidR="00E45333" w:rsidRPr="00A62291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/>
          <w:sz w:val="24"/>
        </w:rPr>
        <w:t>数</w:t>
      </w:r>
      <w:r w:rsidRPr="00A62291">
        <w:rPr>
          <w:rFonts w:ascii="ＭＳ 明朝" w:eastAsia="ＭＳ 明朝" w:hAnsi="ＭＳ 明朝" w:hint="eastAsia"/>
          <w:sz w:val="24"/>
        </w:rPr>
        <w:t xml:space="preserve"> </w:t>
      </w:r>
      <w:r w:rsidRPr="00A62291">
        <w:rPr>
          <w:rFonts w:ascii="ＭＳ 明朝" w:eastAsia="ＭＳ 明朝" w:hAnsi="ＭＳ 明朝"/>
          <w:sz w:val="24"/>
        </w:rPr>
        <w:t>量</w:t>
      </w:r>
    </w:p>
    <w:p w14:paraId="70B670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20E2B44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使用しようとする理由</w:t>
      </w:r>
    </w:p>
    <w:p w14:paraId="149E9803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33A696F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12EB7F99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利用計画（事業計画）</w:t>
      </w:r>
    </w:p>
    <w:p w14:paraId="6F8AD3DD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3BEEC9D5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2C1D6A8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使用しようとする期間</w:t>
      </w:r>
    </w:p>
    <w:p w14:paraId="7154C28B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BB854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995F06E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その他参考となるべき事項</w:t>
      </w:r>
    </w:p>
    <w:p w14:paraId="1835758B" w14:textId="77777777" w:rsidR="00E45333" w:rsidRPr="00A62291" w:rsidRDefault="00E45333" w:rsidP="00E45333">
      <w:pPr>
        <w:rPr>
          <w:rFonts w:ascii="ＭＳ 明朝" w:eastAsia="ＭＳ 明朝" w:hAnsi="ＭＳ 明朝"/>
          <w:sz w:val="24"/>
        </w:rPr>
      </w:pPr>
    </w:p>
    <w:p w14:paraId="3203CCA5" w14:textId="77777777" w:rsidR="00E45333" w:rsidRPr="00E45333" w:rsidRDefault="00E45333" w:rsidP="00E45333">
      <w:pPr>
        <w:ind w:left="1"/>
        <w:rPr>
          <w:rFonts w:ascii="ＭＳ 明朝" w:eastAsia="ＭＳ 明朝" w:hAnsi="ＭＳ 明朝"/>
          <w:sz w:val="24"/>
        </w:rPr>
      </w:pPr>
    </w:p>
    <w:sectPr w:rsidR="00E45333" w:rsidRPr="00E45333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562FD" w14:textId="77777777" w:rsidR="00982AD8" w:rsidRDefault="00982AD8" w:rsidP="0087699D">
      <w:r>
        <w:separator/>
      </w:r>
    </w:p>
  </w:endnote>
  <w:endnote w:type="continuationSeparator" w:id="0">
    <w:p w14:paraId="7B100526" w14:textId="77777777" w:rsidR="00982AD8" w:rsidRDefault="00982AD8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C27F7" w14:textId="77777777" w:rsidR="00982AD8" w:rsidRDefault="00982AD8" w:rsidP="0087699D">
      <w:r>
        <w:separator/>
      </w:r>
    </w:p>
  </w:footnote>
  <w:footnote w:type="continuationSeparator" w:id="0">
    <w:p w14:paraId="695FA720" w14:textId="77777777" w:rsidR="00982AD8" w:rsidRDefault="00982AD8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E5"/>
    <w:rsid w:val="00066C47"/>
    <w:rsid w:val="000778AB"/>
    <w:rsid w:val="002B785C"/>
    <w:rsid w:val="003D0CB0"/>
    <w:rsid w:val="006047BE"/>
    <w:rsid w:val="00757F6A"/>
    <w:rsid w:val="0085294A"/>
    <w:rsid w:val="0087699D"/>
    <w:rsid w:val="00887FDD"/>
    <w:rsid w:val="00982AD8"/>
    <w:rsid w:val="00BA5321"/>
    <w:rsid w:val="00D57DE5"/>
    <w:rsid w:val="00E4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04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4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4</DocSecurity>
  <Lines>1</Lines>
  <Paragraphs>1</Paragraphs>
  <ScaleCrop>false</ScaleCrop>
  <Company>富士河口湖町役場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大石将城</dc:creator>
  <cp:lastModifiedBy>大石将城</cp:lastModifiedBy>
  <cp:revision>2</cp:revision>
  <cp:lastPrinted>2024-10-04T04:32:00Z</cp:lastPrinted>
  <dcterms:created xsi:type="dcterms:W3CDTF">2024-10-04T04:35:00Z</dcterms:created>
  <dcterms:modified xsi:type="dcterms:W3CDTF">2024-10-04T04:35:00Z</dcterms:modified>
</cp:coreProperties>
</file>